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99E03" w14:textId="714C6794" w:rsidR="0016609A" w:rsidRPr="0009770E" w:rsidRDefault="00CA728A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6C97F55" wp14:editId="582A7EB9">
                <wp:simplePos x="0" y="0"/>
                <wp:positionH relativeFrom="column">
                  <wp:posOffset>1880235</wp:posOffset>
                </wp:positionH>
                <wp:positionV relativeFrom="paragraph">
                  <wp:posOffset>116840</wp:posOffset>
                </wp:positionV>
                <wp:extent cx="2857500" cy="12573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36B36F" w14:textId="7D4EAAB3" w:rsidR="0016609A" w:rsidRPr="00393878" w:rsidRDefault="00FF2313">
                            <w:pPr>
                              <w:pStyle w:val="Heading3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FINANCE COMMITTEE</w:t>
                            </w:r>
                          </w:p>
                          <w:p w14:paraId="158EA735" w14:textId="77777777" w:rsidR="0016609A" w:rsidRPr="00393878" w:rsidRDefault="0016609A">
                            <w:pPr>
                              <w:pStyle w:val="Heading1"/>
                              <w:rPr>
                                <w:sz w:val="24"/>
                                <w:szCs w:val="24"/>
                              </w:rPr>
                            </w:pPr>
                            <w:r w:rsidRPr="00393878">
                              <w:rPr>
                                <w:sz w:val="24"/>
                                <w:szCs w:val="24"/>
                              </w:rPr>
                              <w:t>TOWN OF RAYNHAM</w:t>
                            </w:r>
                          </w:p>
                          <w:p w14:paraId="1CB155BA" w14:textId="77777777" w:rsidR="0016609A" w:rsidRPr="00393878" w:rsidRDefault="0016609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93878">
                              <w:rPr>
                                <w:b/>
                                <w:sz w:val="24"/>
                                <w:szCs w:val="24"/>
                              </w:rPr>
                              <w:t>558 South Main Street</w:t>
                            </w:r>
                          </w:p>
                          <w:p w14:paraId="5A328042" w14:textId="77777777" w:rsidR="0016609A" w:rsidRPr="00393878" w:rsidRDefault="0016609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93878">
                              <w:rPr>
                                <w:b/>
                                <w:sz w:val="24"/>
                                <w:szCs w:val="24"/>
                              </w:rPr>
                              <w:t>Raynham, Massachusetts 02767</w:t>
                            </w:r>
                          </w:p>
                          <w:p w14:paraId="5E6F4CF3" w14:textId="77777777" w:rsidR="0016609A" w:rsidRDefault="0016609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C97F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8.05pt;margin-top:9.2pt;width:225pt;height:9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" stroked="f">
                <v:textbox>
                  <w:txbxContent>
                    <w:p w14:paraId="6836B36F" w14:textId="7D4EAAB3" w:rsidR="0016609A" w:rsidRPr="00393878" w:rsidRDefault="00FF2313">
                      <w:pPr>
                        <w:pStyle w:val="Heading3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FINANCE COMMITTEE</w:t>
                      </w:r>
                    </w:p>
                    <w:p w14:paraId="158EA735" w14:textId="77777777" w:rsidR="0016609A" w:rsidRPr="00393878" w:rsidRDefault="0016609A">
                      <w:pPr>
                        <w:pStyle w:val="Heading1"/>
                        <w:rPr>
                          <w:sz w:val="24"/>
                          <w:szCs w:val="24"/>
                        </w:rPr>
                      </w:pPr>
                      <w:r w:rsidRPr="00393878">
                        <w:rPr>
                          <w:sz w:val="24"/>
                          <w:szCs w:val="24"/>
                        </w:rPr>
                        <w:t>TOWN OF RAYNHAM</w:t>
                      </w:r>
                    </w:p>
                    <w:p w14:paraId="1CB155BA" w14:textId="77777777" w:rsidR="0016609A" w:rsidRPr="00393878" w:rsidRDefault="0016609A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393878">
                        <w:rPr>
                          <w:b/>
                          <w:sz w:val="24"/>
                          <w:szCs w:val="24"/>
                        </w:rPr>
                        <w:t>558 South Main Street</w:t>
                      </w:r>
                    </w:p>
                    <w:p w14:paraId="5A328042" w14:textId="77777777" w:rsidR="0016609A" w:rsidRPr="00393878" w:rsidRDefault="0016609A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393878">
                        <w:rPr>
                          <w:b/>
                          <w:sz w:val="24"/>
                          <w:szCs w:val="24"/>
                        </w:rPr>
                        <w:t>Raynham, Massachusetts 02767</w:t>
                      </w:r>
                    </w:p>
                    <w:p w14:paraId="5E6F4CF3" w14:textId="77777777" w:rsidR="0016609A" w:rsidRDefault="0016609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w:drawing>
          <wp:inline distT="0" distB="0" distL="0" distR="0" wp14:anchorId="0B26BD3E" wp14:editId="0CE3AAE3">
            <wp:extent cx="1432560" cy="1516380"/>
            <wp:effectExtent l="0" t="0" r="0" b="7620"/>
            <wp:docPr id="1" name="Picture 5" descr="town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own sea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51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609A" w:rsidRPr="0009770E">
        <w:rPr>
          <w:sz w:val="24"/>
          <w:szCs w:val="24"/>
        </w:rPr>
        <w:t xml:space="preserve">    </w:t>
      </w:r>
    </w:p>
    <w:p w14:paraId="2A5FD40C" w14:textId="77777777" w:rsidR="0016609A" w:rsidRPr="0009770E" w:rsidRDefault="0016609A">
      <w:pPr>
        <w:rPr>
          <w:sz w:val="24"/>
          <w:szCs w:val="24"/>
        </w:rPr>
      </w:pPr>
    </w:p>
    <w:p w14:paraId="3956AD0C" w14:textId="3EFF2F24" w:rsidR="0016609A" w:rsidRPr="00B55E2F" w:rsidRDefault="00FF2313" w:rsidP="0030380B">
      <w:pPr>
        <w:rPr>
          <w:sz w:val="24"/>
        </w:rPr>
      </w:pPr>
      <w:r>
        <w:rPr>
          <w:sz w:val="24"/>
        </w:rPr>
        <w:t>FINANCE</w:t>
      </w:r>
      <w:r w:rsidR="0016609A" w:rsidRPr="00B55E2F">
        <w:rPr>
          <w:sz w:val="24"/>
        </w:rPr>
        <w:t xml:space="preserve"> COMMITTEE MEETING</w:t>
      </w:r>
    </w:p>
    <w:p w14:paraId="4D397349" w14:textId="77777777" w:rsidR="0016609A" w:rsidRPr="00B55E2F" w:rsidRDefault="0016609A">
      <w:pPr>
        <w:rPr>
          <w:sz w:val="24"/>
        </w:rPr>
      </w:pPr>
    </w:p>
    <w:p w14:paraId="30088DC3" w14:textId="7B69D26A" w:rsidR="00393878" w:rsidRPr="00B55E2F" w:rsidRDefault="000B2651">
      <w:pPr>
        <w:rPr>
          <w:sz w:val="24"/>
          <w:u w:val="single"/>
        </w:rPr>
      </w:pPr>
      <w:r>
        <w:rPr>
          <w:b/>
          <w:sz w:val="24"/>
          <w:u w:val="single"/>
        </w:rPr>
        <w:t>Tue</w:t>
      </w:r>
      <w:r w:rsidR="0046244D" w:rsidRPr="00602EB8">
        <w:rPr>
          <w:b/>
          <w:sz w:val="24"/>
          <w:u w:val="single"/>
        </w:rPr>
        <w:t>s</w:t>
      </w:r>
      <w:r w:rsidR="00786495" w:rsidRPr="00602EB8">
        <w:rPr>
          <w:b/>
          <w:sz w:val="24"/>
          <w:u w:val="single"/>
        </w:rPr>
        <w:t>day</w:t>
      </w:r>
      <w:r w:rsidR="008A6EA7">
        <w:rPr>
          <w:sz w:val="24"/>
        </w:rPr>
        <w:t xml:space="preserve">, </w:t>
      </w:r>
      <w:r w:rsidR="000112B5">
        <w:rPr>
          <w:sz w:val="24"/>
        </w:rPr>
        <w:t xml:space="preserve">April </w:t>
      </w:r>
      <w:r w:rsidR="0070200F">
        <w:rPr>
          <w:sz w:val="24"/>
        </w:rPr>
        <w:t>16</w:t>
      </w:r>
      <w:r w:rsidR="00E535B1">
        <w:rPr>
          <w:sz w:val="24"/>
        </w:rPr>
        <w:t>, 202</w:t>
      </w:r>
      <w:r w:rsidR="0046244D">
        <w:rPr>
          <w:sz w:val="24"/>
        </w:rPr>
        <w:t>4</w:t>
      </w:r>
      <w:r w:rsidR="00393878" w:rsidRPr="00B55E2F">
        <w:rPr>
          <w:sz w:val="24"/>
        </w:rPr>
        <w:t xml:space="preserve"> at </w:t>
      </w:r>
      <w:r w:rsidR="00646B0E" w:rsidRPr="00C948D8">
        <w:rPr>
          <w:sz w:val="24"/>
        </w:rPr>
        <w:t>6</w:t>
      </w:r>
      <w:r w:rsidR="0016609A" w:rsidRPr="00C948D8">
        <w:rPr>
          <w:sz w:val="24"/>
        </w:rPr>
        <w:t>:</w:t>
      </w:r>
      <w:r w:rsidR="008F4AE1" w:rsidRPr="00C948D8">
        <w:rPr>
          <w:sz w:val="24"/>
        </w:rPr>
        <w:t>00</w:t>
      </w:r>
      <w:r w:rsidR="0016609A" w:rsidRPr="00C948D8">
        <w:rPr>
          <w:sz w:val="24"/>
        </w:rPr>
        <w:t xml:space="preserve"> PM</w:t>
      </w:r>
      <w:r w:rsidR="0016609A" w:rsidRPr="00B55E2F">
        <w:rPr>
          <w:sz w:val="24"/>
          <w:u w:val="single"/>
        </w:rPr>
        <w:t xml:space="preserve"> </w:t>
      </w:r>
    </w:p>
    <w:p w14:paraId="4A67E72C" w14:textId="77777777" w:rsidR="00B55E2F" w:rsidRPr="00B55E2F" w:rsidRDefault="00B55E2F" w:rsidP="00B55E2F">
      <w:pPr>
        <w:rPr>
          <w:sz w:val="24"/>
        </w:rPr>
      </w:pPr>
    </w:p>
    <w:p w14:paraId="0F1C6E96" w14:textId="77777777" w:rsidR="00B55E2F" w:rsidRPr="00B55E2F" w:rsidRDefault="00B55E2F" w:rsidP="00B55E2F">
      <w:pPr>
        <w:rPr>
          <w:sz w:val="24"/>
        </w:rPr>
      </w:pPr>
      <w:r w:rsidRPr="00B55E2F">
        <w:rPr>
          <w:sz w:val="24"/>
        </w:rPr>
        <w:t>Raynham Town Hall</w:t>
      </w:r>
    </w:p>
    <w:p w14:paraId="7FB47605" w14:textId="50CB1DAC" w:rsidR="00B55E2F" w:rsidRPr="00B55E2F" w:rsidRDefault="00B55E2F" w:rsidP="00B55E2F">
      <w:pPr>
        <w:rPr>
          <w:sz w:val="24"/>
        </w:rPr>
      </w:pPr>
      <w:r w:rsidRPr="00B55E2F">
        <w:rPr>
          <w:sz w:val="24"/>
        </w:rPr>
        <w:t>Sullivan Conference Room</w:t>
      </w:r>
    </w:p>
    <w:p w14:paraId="7FA83A64" w14:textId="77777777" w:rsidR="005936DF" w:rsidRPr="005936DF" w:rsidRDefault="005936DF" w:rsidP="00FD4AC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32"/>
        </w:rPr>
      </w:pPr>
    </w:p>
    <w:p w14:paraId="3386D042" w14:textId="683231E4" w:rsidR="0016609A" w:rsidRDefault="00393878">
      <w:pPr>
        <w:rPr>
          <w:sz w:val="24"/>
          <w:u w:val="single"/>
        </w:rPr>
      </w:pPr>
      <w:r w:rsidRPr="00B55E2F">
        <w:rPr>
          <w:sz w:val="24"/>
          <w:u w:val="single"/>
        </w:rPr>
        <w:t>AGENDA</w:t>
      </w:r>
    </w:p>
    <w:p w14:paraId="68B0D736" w14:textId="77777777" w:rsidR="008B0ED3" w:rsidRPr="00B55E2F" w:rsidRDefault="008B0ED3">
      <w:pPr>
        <w:rPr>
          <w:sz w:val="24"/>
          <w:u w:val="single"/>
        </w:rPr>
      </w:pPr>
    </w:p>
    <w:p w14:paraId="2B643507" w14:textId="04B96C97" w:rsidR="000112B5" w:rsidRDefault="000112B5" w:rsidP="00C948D8">
      <w:pPr>
        <w:numPr>
          <w:ilvl w:val="0"/>
          <w:numId w:val="1"/>
        </w:numPr>
        <w:spacing w:after="240"/>
        <w:rPr>
          <w:sz w:val="24"/>
        </w:rPr>
      </w:pPr>
      <w:r>
        <w:rPr>
          <w:sz w:val="24"/>
        </w:rPr>
        <w:t xml:space="preserve">Vote to </w:t>
      </w:r>
      <w:r w:rsidRPr="000112B5">
        <w:rPr>
          <w:b/>
          <w:sz w:val="24"/>
        </w:rPr>
        <w:t>Recommend</w:t>
      </w:r>
      <w:r>
        <w:rPr>
          <w:sz w:val="24"/>
        </w:rPr>
        <w:t xml:space="preserve"> / </w:t>
      </w:r>
      <w:r w:rsidRPr="000112B5">
        <w:rPr>
          <w:b/>
          <w:sz w:val="24"/>
        </w:rPr>
        <w:t>Not Recommend</w:t>
      </w:r>
      <w:r>
        <w:rPr>
          <w:sz w:val="24"/>
        </w:rPr>
        <w:t xml:space="preserve"> </w:t>
      </w:r>
      <w:r w:rsidR="0070200F">
        <w:rPr>
          <w:sz w:val="24"/>
        </w:rPr>
        <w:t>Capital items</w:t>
      </w:r>
      <w:r>
        <w:rPr>
          <w:sz w:val="24"/>
        </w:rPr>
        <w:t xml:space="preserve"> for inclusion in ATM warrant. </w:t>
      </w:r>
    </w:p>
    <w:p w14:paraId="588794D3" w14:textId="493849EC" w:rsidR="0070200F" w:rsidRPr="0070200F" w:rsidRDefault="0070200F" w:rsidP="0070200F">
      <w:pPr>
        <w:numPr>
          <w:ilvl w:val="0"/>
          <w:numId w:val="1"/>
        </w:numPr>
        <w:spacing w:after="240"/>
        <w:rPr>
          <w:sz w:val="24"/>
        </w:rPr>
      </w:pPr>
      <w:r>
        <w:rPr>
          <w:sz w:val="24"/>
        </w:rPr>
        <w:t xml:space="preserve">Vote to </w:t>
      </w:r>
      <w:r w:rsidRPr="000112B5">
        <w:rPr>
          <w:b/>
          <w:sz w:val="24"/>
        </w:rPr>
        <w:t>Recommend</w:t>
      </w:r>
      <w:r>
        <w:rPr>
          <w:sz w:val="24"/>
        </w:rPr>
        <w:t xml:space="preserve"> / </w:t>
      </w:r>
      <w:r w:rsidRPr="000112B5">
        <w:rPr>
          <w:b/>
          <w:sz w:val="24"/>
        </w:rPr>
        <w:t>Not Recommend</w:t>
      </w:r>
      <w:r>
        <w:rPr>
          <w:sz w:val="24"/>
        </w:rPr>
        <w:t xml:space="preserve"> money articles for inclusion in ATM warrant. </w:t>
      </w:r>
    </w:p>
    <w:p w14:paraId="2C3D6C9C" w14:textId="32D5EAC5" w:rsidR="00155D96" w:rsidRDefault="00991B81" w:rsidP="00CA728A">
      <w:pPr>
        <w:numPr>
          <w:ilvl w:val="0"/>
          <w:numId w:val="1"/>
        </w:numPr>
        <w:spacing w:after="240"/>
        <w:rPr>
          <w:sz w:val="24"/>
        </w:rPr>
      </w:pPr>
      <w:r w:rsidRPr="00B55E2F">
        <w:rPr>
          <w:sz w:val="24"/>
        </w:rPr>
        <w:t>General business and correspondence</w:t>
      </w:r>
      <w:r w:rsidR="00C948D8">
        <w:rPr>
          <w:sz w:val="24"/>
        </w:rPr>
        <w:t>.</w:t>
      </w:r>
    </w:p>
    <w:p w14:paraId="22AAA297" w14:textId="77777777" w:rsidR="00AE28EC" w:rsidRDefault="00AE28EC">
      <w:pPr>
        <w:rPr>
          <w:sz w:val="24"/>
        </w:rPr>
      </w:pPr>
    </w:p>
    <w:p w14:paraId="41B4F937" w14:textId="3C4886EE" w:rsidR="00AA128E" w:rsidRPr="00B55E2F" w:rsidRDefault="00E74D05">
      <w:pPr>
        <w:rPr>
          <w:sz w:val="24"/>
        </w:rPr>
      </w:pPr>
      <w:r>
        <w:rPr>
          <w:sz w:val="24"/>
        </w:rPr>
        <w:t>Gilbert L. Alegi</w:t>
      </w:r>
      <w:r w:rsidR="00646B0E" w:rsidRPr="00B55E2F">
        <w:rPr>
          <w:sz w:val="24"/>
        </w:rPr>
        <w:t xml:space="preserve">, </w:t>
      </w:r>
      <w:r w:rsidR="008F4AE1" w:rsidRPr="00B55E2F">
        <w:rPr>
          <w:sz w:val="24"/>
        </w:rPr>
        <w:t>Chair</w:t>
      </w:r>
      <w:r w:rsidR="00847776">
        <w:rPr>
          <w:sz w:val="24"/>
        </w:rPr>
        <w:t>man</w:t>
      </w:r>
    </w:p>
    <w:sectPr w:rsidR="00AA128E" w:rsidRPr="00B55E2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D2DC3"/>
    <w:multiLevelType w:val="hybridMultilevel"/>
    <w:tmpl w:val="A0BE21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5368D2"/>
    <w:multiLevelType w:val="hybridMultilevel"/>
    <w:tmpl w:val="1C147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327513"/>
    <w:multiLevelType w:val="hybridMultilevel"/>
    <w:tmpl w:val="63344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0049329">
    <w:abstractNumId w:val="1"/>
  </w:num>
  <w:num w:numId="2" w16cid:durableId="1793134528">
    <w:abstractNumId w:val="0"/>
  </w:num>
  <w:num w:numId="3" w16cid:durableId="7352061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878"/>
    <w:rsid w:val="00010ABC"/>
    <w:rsid w:val="000112B5"/>
    <w:rsid w:val="00013981"/>
    <w:rsid w:val="000613E4"/>
    <w:rsid w:val="0006406A"/>
    <w:rsid w:val="0009770E"/>
    <w:rsid w:val="000B2651"/>
    <w:rsid w:val="000E1C04"/>
    <w:rsid w:val="001115E8"/>
    <w:rsid w:val="001208E9"/>
    <w:rsid w:val="00143C53"/>
    <w:rsid w:val="00155D96"/>
    <w:rsid w:val="0016609A"/>
    <w:rsid w:val="001E4674"/>
    <w:rsid w:val="0020550A"/>
    <w:rsid w:val="00254EE0"/>
    <w:rsid w:val="0028565C"/>
    <w:rsid w:val="0030380B"/>
    <w:rsid w:val="00307211"/>
    <w:rsid w:val="00310CDF"/>
    <w:rsid w:val="003672C6"/>
    <w:rsid w:val="00393878"/>
    <w:rsid w:val="003D7CC4"/>
    <w:rsid w:val="00442869"/>
    <w:rsid w:val="0046244D"/>
    <w:rsid w:val="004674FC"/>
    <w:rsid w:val="004B3663"/>
    <w:rsid w:val="0050078D"/>
    <w:rsid w:val="005026B3"/>
    <w:rsid w:val="005936DF"/>
    <w:rsid w:val="005A4645"/>
    <w:rsid w:val="005E04CE"/>
    <w:rsid w:val="005E7BD0"/>
    <w:rsid w:val="00602EB8"/>
    <w:rsid w:val="0062363F"/>
    <w:rsid w:val="00643205"/>
    <w:rsid w:val="00646B0E"/>
    <w:rsid w:val="00655ECA"/>
    <w:rsid w:val="00684243"/>
    <w:rsid w:val="006C22AA"/>
    <w:rsid w:val="006D0961"/>
    <w:rsid w:val="006F10A3"/>
    <w:rsid w:val="0070200F"/>
    <w:rsid w:val="00770455"/>
    <w:rsid w:val="00777F05"/>
    <w:rsid w:val="0078049E"/>
    <w:rsid w:val="00786495"/>
    <w:rsid w:val="007E494A"/>
    <w:rsid w:val="00847776"/>
    <w:rsid w:val="00855934"/>
    <w:rsid w:val="00855AF1"/>
    <w:rsid w:val="00856D28"/>
    <w:rsid w:val="008A0919"/>
    <w:rsid w:val="008A6EA7"/>
    <w:rsid w:val="008B0ED3"/>
    <w:rsid w:val="008F4AE1"/>
    <w:rsid w:val="009234FC"/>
    <w:rsid w:val="00954265"/>
    <w:rsid w:val="00956EB5"/>
    <w:rsid w:val="009628D5"/>
    <w:rsid w:val="00966BC0"/>
    <w:rsid w:val="00991B81"/>
    <w:rsid w:val="009B2BB3"/>
    <w:rsid w:val="00A17BE9"/>
    <w:rsid w:val="00A25D28"/>
    <w:rsid w:val="00A71D55"/>
    <w:rsid w:val="00A76676"/>
    <w:rsid w:val="00A92946"/>
    <w:rsid w:val="00AA128E"/>
    <w:rsid w:val="00AE28EC"/>
    <w:rsid w:val="00B53D66"/>
    <w:rsid w:val="00B55E2F"/>
    <w:rsid w:val="00B6100B"/>
    <w:rsid w:val="00BA2FC8"/>
    <w:rsid w:val="00C2271E"/>
    <w:rsid w:val="00C62AC0"/>
    <w:rsid w:val="00C67A7D"/>
    <w:rsid w:val="00C878C9"/>
    <w:rsid w:val="00C948D8"/>
    <w:rsid w:val="00CA728A"/>
    <w:rsid w:val="00CD4825"/>
    <w:rsid w:val="00CF62BE"/>
    <w:rsid w:val="00D06742"/>
    <w:rsid w:val="00D46BC7"/>
    <w:rsid w:val="00D64FEA"/>
    <w:rsid w:val="00D8622C"/>
    <w:rsid w:val="00DA3504"/>
    <w:rsid w:val="00DF6AD2"/>
    <w:rsid w:val="00E042D3"/>
    <w:rsid w:val="00E26FEF"/>
    <w:rsid w:val="00E35FC2"/>
    <w:rsid w:val="00E535B1"/>
    <w:rsid w:val="00E74D05"/>
    <w:rsid w:val="00E905F6"/>
    <w:rsid w:val="00EA6943"/>
    <w:rsid w:val="00EB40DA"/>
    <w:rsid w:val="00EE306C"/>
    <w:rsid w:val="00EE47EE"/>
    <w:rsid w:val="00F23A5A"/>
    <w:rsid w:val="00F50C37"/>
    <w:rsid w:val="00FA28DD"/>
    <w:rsid w:val="00FD4ACE"/>
    <w:rsid w:val="00FE1B67"/>
    <w:rsid w:val="00FF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91ADBB"/>
  <w15:chartTrackingRefBased/>
  <w15:docId w15:val="{10D47A8E-A14F-424D-A7BC-60BE522A2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sz w:val="1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387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2F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A2FC8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semiHidden/>
    <w:unhideWhenUsed/>
    <w:rsid w:val="0050078D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FD4ACE"/>
    <w:pPr>
      <w:spacing w:before="100" w:beforeAutospacing="1" w:after="100" w:afterAutospacing="1"/>
    </w:pPr>
    <w:rPr>
      <w:sz w:val="24"/>
      <w:szCs w:val="24"/>
    </w:rPr>
  </w:style>
  <w:style w:type="character" w:styleId="FollowedHyperlink">
    <w:name w:val="FollowedHyperlink"/>
    <w:uiPriority w:val="99"/>
    <w:semiHidden/>
    <w:unhideWhenUsed/>
    <w:rsid w:val="00442869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77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</vt:lpstr>
    </vt:vector>
  </TitlesOfParts>
  <Company> </Company>
  <LinksUpToDate>false</LinksUpToDate>
  <CharactersWithSpaces>347</CharactersWithSpaces>
  <SharedDoc>false</SharedDoc>
  <HLinks>
    <vt:vector size="6" baseType="variant">
      <vt:variant>
        <vt:i4>7667827</vt:i4>
      </vt:variant>
      <vt:variant>
        <vt:i4>0</vt:i4>
      </vt:variant>
      <vt:variant>
        <vt:i4>0</vt:i4>
      </vt:variant>
      <vt:variant>
        <vt:i4>5</vt:i4>
      </vt:variant>
      <vt:variant>
        <vt:lpwstr>https://www.gotomeet.me/RAYNHAM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Gilbert L. Alegi</dc:creator>
  <cp:keywords/>
  <cp:lastModifiedBy>Deborah Dooney</cp:lastModifiedBy>
  <cp:revision>2</cp:revision>
  <cp:lastPrinted>2024-04-11T12:59:00Z</cp:lastPrinted>
  <dcterms:created xsi:type="dcterms:W3CDTF">2024-04-11T12:59:00Z</dcterms:created>
  <dcterms:modified xsi:type="dcterms:W3CDTF">2024-04-11T12:59:00Z</dcterms:modified>
</cp:coreProperties>
</file>